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Default="000965A2" w:rsidP="000965A2">
      <w:pPr>
        <w:tabs>
          <w:tab w:val="left" w:pos="567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ab/>
      </w:r>
      <w:r w:rsidR="0085349D">
        <w:rPr>
          <w:rFonts w:ascii="GHEA Grapalat" w:hAnsi="GHEA Grapalat" w:cs="Sylfaen"/>
          <w:sz w:val="20"/>
        </w:rPr>
        <w:t>Муниципалитет Ашоцк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5349D">
        <w:rPr>
          <w:rFonts w:ascii="GHEA Grapalat" w:hAnsi="GHEA Grapalat"/>
          <w:sz w:val="20"/>
        </w:rPr>
        <w:t xml:space="preserve"> </w:t>
      </w:r>
      <w:r w:rsidR="00BF0C6C">
        <w:rPr>
          <w:rFonts w:ascii="GHEA Grapalat" w:hAnsi="GHEA Grapalat"/>
          <w:sz w:val="20"/>
          <w:lang w:val="hy-AM"/>
        </w:rPr>
        <w:t>ԱՀ-ՄԱԱՊՁԲ-20/7</w:t>
      </w:r>
      <w:r w:rsidR="005461BC" w:rsidRPr="008503C1">
        <w:rPr>
          <w:rFonts w:ascii="GHEA Grapalat" w:hAnsi="GHEA Grapalat"/>
          <w:sz w:val="20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5D500B">
        <w:rPr>
          <w:rFonts w:ascii="GHEA Grapalat" w:hAnsi="GHEA Grapalat"/>
          <w:sz w:val="20"/>
        </w:rPr>
        <w:t xml:space="preserve">заключенном </w:t>
      </w:r>
      <w:r w:rsidR="00BF0C6C">
        <w:rPr>
          <w:rFonts w:ascii="GHEA Grapalat" w:hAnsi="GHEA Grapalat"/>
          <w:sz w:val="20"/>
          <w:lang w:val="hy-AM"/>
        </w:rPr>
        <w:t>4</w:t>
      </w:r>
      <w:r w:rsidR="00C67322">
        <w:rPr>
          <w:rFonts w:ascii="GHEA Grapalat" w:hAnsi="GHEA Grapalat"/>
          <w:sz w:val="20"/>
        </w:rPr>
        <w:t>-го</w:t>
      </w:r>
      <w:r w:rsidR="005D500B">
        <w:rPr>
          <w:rFonts w:ascii="GHEA Grapalat" w:hAnsi="GHEA Grapalat"/>
          <w:sz w:val="20"/>
        </w:rPr>
        <w:t xml:space="preserve"> </w:t>
      </w:r>
      <w:r w:rsidR="00BF0C6C">
        <w:rPr>
          <w:rFonts w:ascii="GHEA Grapalat" w:hAnsi="GHEA Grapalat"/>
          <w:sz w:val="20"/>
        </w:rPr>
        <w:t>марта</w:t>
      </w:r>
      <w:r w:rsidR="00C67322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E656C8">
        <w:rPr>
          <w:rFonts w:ascii="GHEA Grapalat" w:hAnsi="GHEA Grapalat"/>
          <w:sz w:val="20"/>
        </w:rPr>
        <w:t>20</w:t>
      </w:r>
      <w:r w:rsidR="0085349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B63BDE">
        <w:rPr>
          <w:rFonts w:ascii="GHEA Grapalat" w:hAnsi="GHEA Grapalat"/>
          <w:sz w:val="20"/>
        </w:rPr>
        <w:t>процедуры закупки по</w:t>
      </w:r>
      <w:r w:rsidR="00620A72" w:rsidRPr="00B63BDE">
        <w:rPr>
          <w:rFonts w:ascii="GHEA Grapalat" w:hAnsi="GHEA Grapalat"/>
          <w:sz w:val="20"/>
        </w:rPr>
        <w:t>д</w:t>
      </w:r>
      <w:r w:rsidR="008F36E5" w:rsidRPr="00B63BDE">
        <w:rPr>
          <w:rFonts w:ascii="GHEA Grapalat" w:hAnsi="GHEA Grapalat"/>
          <w:sz w:val="20"/>
        </w:rPr>
        <w:t xml:space="preserve"> код</w:t>
      </w:r>
      <w:r w:rsidR="00620A72" w:rsidRPr="00B63BDE">
        <w:rPr>
          <w:rFonts w:ascii="GHEA Grapalat" w:hAnsi="GHEA Grapalat"/>
          <w:sz w:val="20"/>
        </w:rPr>
        <w:t>ом</w:t>
      </w:r>
      <w:r w:rsidR="00E656C8">
        <w:rPr>
          <w:rFonts w:ascii="GHEA Grapalat" w:hAnsi="GHEA Grapalat"/>
          <w:sz w:val="20"/>
        </w:rPr>
        <w:t xml:space="preserve"> </w:t>
      </w:r>
      <w:r w:rsidR="00BF0C6C">
        <w:rPr>
          <w:rFonts w:ascii="GHEA Grapalat" w:hAnsi="GHEA Grapalat"/>
          <w:sz w:val="20"/>
          <w:lang w:val="hy-AM"/>
        </w:rPr>
        <w:t>ՀՀ ՇՄ ԱՀ-ՄԱԱՊՁԲ-20/7</w:t>
      </w:r>
      <w:r w:rsidR="008F36E5" w:rsidRPr="00B63BDE">
        <w:rPr>
          <w:rFonts w:ascii="GHEA Grapalat" w:hAnsi="GHEA Grapalat"/>
          <w:sz w:val="20"/>
        </w:rPr>
        <w:t>,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5461BC" w:rsidRPr="00B63BDE">
        <w:rPr>
          <w:rFonts w:ascii="GHEA Grapalat" w:hAnsi="GHEA Grapalat"/>
          <w:sz w:val="20"/>
        </w:rPr>
        <w:t>орг</w:t>
      </w:r>
      <w:r w:rsidR="00620A72" w:rsidRPr="00B63BDE">
        <w:rPr>
          <w:rFonts w:ascii="GHEA Grapalat" w:hAnsi="GHEA Grapalat"/>
          <w:sz w:val="20"/>
        </w:rPr>
        <w:t>анизованной с целью приобретения</w:t>
      </w:r>
      <w:r w:rsidR="00E656C8">
        <w:rPr>
          <w:rFonts w:ascii="GHEA Grapalat" w:hAnsi="GHEA Grapalat"/>
          <w:sz w:val="20"/>
          <w:lang w:val="hy-AM"/>
        </w:rPr>
        <w:t xml:space="preserve"> </w:t>
      </w:r>
      <w:r w:rsidR="00BF0C6C" w:rsidRPr="00BF0C6C">
        <w:rPr>
          <w:rFonts w:ascii="GHEA Grapalat" w:hAnsi="GHEA Grapalat"/>
          <w:sz w:val="20"/>
        </w:rPr>
        <w:t>электрический кабель</w:t>
      </w:r>
      <w:r w:rsidR="006840B6" w:rsidRPr="00B63BDE">
        <w:rPr>
          <w:rFonts w:ascii="GHEA Grapalat" w:hAnsi="GHEA Grapalat"/>
          <w:sz w:val="20"/>
        </w:rPr>
        <w:t xml:space="preserve"> для</w:t>
      </w:r>
      <w:r w:rsidR="006840B6" w:rsidRPr="00CA386C">
        <w:rPr>
          <w:rFonts w:ascii="GHEA Grapalat" w:hAnsi="GHEA Grapalat"/>
          <w:sz w:val="20"/>
        </w:rPr>
        <w:t xml:space="preserve">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85349D" w:rsidRPr="0085349D" w:rsidRDefault="0085349D" w:rsidP="0085349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63BD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63BD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63BD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FE32EB" w:rsidTr="00520ADF">
        <w:trPr>
          <w:trHeight w:val="35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E32EB" w:rsidRPr="00FE32EB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520ADF" w:rsidRDefault="00BF0C6C" w:rsidP="00C67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0ADF">
              <w:rPr>
                <w:rFonts w:ascii="GHEA Grapalat" w:hAnsi="GHEA Grapalat"/>
                <w:b/>
                <w:sz w:val="14"/>
                <w:szCs w:val="14"/>
              </w:rPr>
              <w:t>Электрический кабель</w:t>
            </w:r>
            <w:r w:rsidR="00520ADF" w:rsidRPr="00520A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20ADF" w:rsidRPr="00520ADF">
              <w:rPr>
                <w:rFonts w:ascii="GHEA Grapalat" w:hAnsi="GHEA Grapalat"/>
                <w:b/>
                <w:sz w:val="14"/>
                <w:szCs w:val="14"/>
              </w:rPr>
              <w:t>ВВГ, 1х16 мм2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F0C6C" w:rsidP="00C67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F0C6C" w:rsidP="00C67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E656C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5D500B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F0C6C" w:rsidP="00C67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E656C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5D500B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F0C6C" w:rsidP="00C67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</w:t>
            </w:r>
            <w:r w:rsidR="005D500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E32EB" w:rsidRPr="00FE32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BF0C6C" w:rsidP="00C673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</w:t>
            </w:r>
            <w:r w:rsidR="005D500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E32EB" w:rsidRPr="00FE32EB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520ADF" w:rsidRDefault="00520ADF" w:rsidP="00740874">
            <w:pPr>
              <w:pStyle w:val="HTMLPreformatted"/>
              <w:shd w:val="clear" w:color="auto" w:fill="FFFFFF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520ADF">
              <w:rPr>
                <w:rFonts w:ascii="GHEA Grapalat" w:hAnsi="GHEA Grapalat"/>
                <w:sz w:val="14"/>
                <w:szCs w:val="14"/>
              </w:rPr>
              <w:t>Электрический кабель ВВГ, 1х16 мм2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520ADF" w:rsidRDefault="00520ADF" w:rsidP="00C67322">
            <w:pPr>
              <w:pStyle w:val="HTMLPreformatted"/>
              <w:shd w:val="clear" w:color="auto" w:fill="FFFFFF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520ADF">
              <w:rPr>
                <w:rFonts w:ascii="GHEA Grapalat" w:hAnsi="GHEA Grapalat"/>
                <w:sz w:val="14"/>
                <w:szCs w:val="14"/>
              </w:rPr>
              <w:t>Электрический кабель ВВГ, 1х16 мм2</w:t>
            </w:r>
          </w:p>
        </w:tc>
      </w:tr>
      <w:tr w:rsidR="00FE32EB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927A9" w:rsidRDefault="00E656C8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4 </w:t>
            </w:r>
            <w:r w:rsidR="00B927A9" w:rsidRPr="00B927A9">
              <w:rPr>
                <w:rFonts w:ascii="GHEA Grapalat" w:hAnsi="GHEA Grapalat"/>
                <w:b/>
                <w:sz w:val="14"/>
                <w:szCs w:val="14"/>
              </w:rPr>
              <w:t>часть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="00B927A9"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23</w:t>
            </w:r>
            <w:r w:rsidR="00B927A9"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FE32EB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F810D1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520ADF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F810D1" w:rsidRDefault="00520ADF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F810D1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E32EB" w:rsidRPr="00B927A9" w:rsidRDefault="00520ADF" w:rsidP="00E656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E656C8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.02</w:t>
            </w:r>
            <w:r w:rsidR="00B927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</w:t>
            </w:r>
            <w:r w:rsidR="00E656C8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E32EB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E32EB" w:rsidRPr="00395B6E" w:rsidRDefault="00FE32EB" w:rsidP="00B92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32EB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32EB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32EB" w:rsidRPr="00B927A9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E32EB" w:rsidRPr="00A22365" w:rsidRDefault="00520ADF" w:rsidP="00520A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ИП Калипсе Галстян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32EB" w:rsidRPr="00B927A9" w:rsidRDefault="00E656C8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5D500B">
              <w:rPr>
                <w:rFonts w:ascii="GHEA Grapalat" w:hAnsi="GHEA Grapalat"/>
                <w:b/>
                <w:sz w:val="14"/>
                <w:szCs w:val="14"/>
              </w:rPr>
              <w:t>00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32EB" w:rsidRPr="00B927A9" w:rsidRDefault="00E656C8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5D500B">
              <w:rPr>
                <w:rFonts w:ascii="GHEA Grapalat" w:hAnsi="GHEA Grapalat"/>
                <w:b/>
                <w:sz w:val="14"/>
                <w:szCs w:val="14"/>
              </w:rPr>
              <w:t>00</w:t>
            </w:r>
            <w:r w:rsidR="00740874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E32EB" w:rsidRPr="00B927A9" w:rsidRDefault="00520ADF" w:rsidP="007408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32EB" w:rsidRPr="00B927A9" w:rsidRDefault="00520ADF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E32EB" w:rsidRPr="00B927A9" w:rsidRDefault="00520ADF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E656C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5D500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E32EB" w:rsidRPr="00B927A9" w:rsidRDefault="00520ADF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E656C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5D500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B927A9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</w:tr>
      <w:tr w:rsidR="00FE32EB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072F6C" w:rsidRDefault="00072F6C" w:rsidP="00072F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</w:pP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С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 xml:space="preserve"> участником переговоры не велись</w:t>
            </w:r>
          </w:p>
        </w:tc>
      </w:tr>
      <w:tr w:rsidR="00FE32E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E32E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E32EB" w:rsidRPr="00395B6E" w:rsidTr="00FE32E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E32EB" w:rsidRPr="00395B6E" w:rsidTr="00FE32E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FE32E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520ADF" w:rsidP="00E656C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  <w:r w:rsidR="005D500B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E656C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5D500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72F6C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E656C8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072F6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FE32EB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A4AC3" w:rsidRPr="00395B6E" w:rsidTr="00CB09A7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AC3" w:rsidRPr="00395B6E" w:rsidRDefault="00BA4AC3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BA4AC3" w:rsidRDefault="00BA4AC3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4AC3">
              <w:rPr>
                <w:rFonts w:ascii="GHEA Grapalat" w:hAnsi="GHEA Grapalat"/>
                <w:sz w:val="14"/>
                <w:szCs w:val="14"/>
              </w:rPr>
              <w:t>Согласно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BA4AC3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BA4AC3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E656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 w:rsidR="00520ADF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02</w:t>
            </w:r>
            <w:r w:rsidR="005D500B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20ADF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BA4AC3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E656C8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BA4AC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520ADF" w:rsidP="00E656C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5D500B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E656C8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520ADF" w:rsidP="00E656C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04.03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E656C8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FE32E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E32EB" w:rsidRPr="00395B6E" w:rsidTr="00FE32E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5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E32EB" w:rsidRPr="00395B6E" w:rsidTr="00FE32E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E32EB" w:rsidRPr="00395B6E" w:rsidTr="00FE32E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32EB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E32EB" w:rsidRPr="00395B6E" w:rsidRDefault="00520ADF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ИП Калипсе Галстян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E32EB" w:rsidRPr="00E656C8" w:rsidRDefault="00E656C8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ԱՀ-ՄԱԱՊՁԲ-20/</w:t>
            </w:r>
            <w:r w:rsidR="00520A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E32EB" w:rsidRPr="00BA4AC3" w:rsidRDefault="00520ADF" w:rsidP="00E656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="005D500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</w:t>
            </w:r>
            <w:r w:rsidR="00E656C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FE32EB" w:rsidRPr="00395B6E" w:rsidRDefault="00520ADF" w:rsidP="00E656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03.05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E656C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FE32EB" w:rsidRPr="00395B6E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FE32EB" w:rsidRPr="00395B6E" w:rsidRDefault="00520ADF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E656C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5D500B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FE32EB" w:rsidRPr="00395B6E" w:rsidRDefault="00520ADF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E656C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5D500B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BA4AC3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</w:tr>
      <w:tr w:rsidR="00FE32EB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E32EB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520ADF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ИП Калипсе Галстян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Default="00520ADF" w:rsidP="00520ADF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г. Гюмри, ул. Мнджоян, дом 8/4</w:t>
            </w:r>
          </w:p>
          <w:p w:rsidR="00520ADF" w:rsidRPr="003E2EA1" w:rsidRDefault="00520ADF" w:rsidP="00520A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098 02-60-46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0378B4" w:rsidRDefault="00520ADF" w:rsidP="00520A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kalipsegalstyan</w:t>
            </w:r>
            <w:r w:rsidRPr="005D54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D7508E" w:rsidRDefault="00520ADF" w:rsidP="00520A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2050132273891001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D52658" w:rsidRDefault="00520ADF" w:rsidP="00520A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57327593</w:t>
            </w:r>
          </w:p>
        </w:tc>
      </w:tr>
      <w:tr w:rsidR="00520AD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20ADF" w:rsidRPr="00395B6E" w:rsidRDefault="00520ADF" w:rsidP="00520A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D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0AD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20ADF" w:rsidRPr="00395B6E" w:rsidRDefault="00520ADF" w:rsidP="00520A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DF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20ADF" w:rsidRPr="00395B6E" w:rsidRDefault="00520ADF" w:rsidP="00520A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520ADF" w:rsidRPr="00F26282" w:rsidRDefault="00520ADF" w:rsidP="00520ADF">
            <w:pPr>
              <w:pStyle w:val="HTMLPreformatted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Приглашение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участия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процедуре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отправлено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ИП Калипсе Галстяну</w:t>
            </w:r>
            <w:bookmarkStart w:id="0" w:name="_GoBack"/>
            <w:bookmarkEnd w:id="0"/>
          </w:p>
        </w:tc>
      </w:tr>
      <w:tr w:rsidR="00520AD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20ADF" w:rsidRPr="00395B6E" w:rsidRDefault="00520ADF" w:rsidP="00520A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20ADF" w:rsidRPr="00395B6E" w:rsidRDefault="00520ADF" w:rsidP="00520A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D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20AD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20ADF" w:rsidRPr="00395B6E" w:rsidRDefault="00520ADF" w:rsidP="00520A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D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20AD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20ADF" w:rsidRPr="00395B6E" w:rsidRDefault="00520ADF" w:rsidP="00520A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D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20AD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20ADF" w:rsidRPr="00395B6E" w:rsidRDefault="00520ADF" w:rsidP="00520A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DF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520ADF" w:rsidRPr="00395B6E" w:rsidRDefault="00520ADF" w:rsidP="00520A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20ADF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0ADF" w:rsidRPr="00395B6E" w:rsidRDefault="00520ADF" w:rsidP="00520A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20ADF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520ADF" w:rsidRPr="00395B6E" w:rsidRDefault="00520ADF" w:rsidP="00520A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520ADF" w:rsidRPr="00395B6E" w:rsidRDefault="00520ADF" w:rsidP="00520A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44 28-07-87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520ADF" w:rsidRPr="00F26282" w:rsidRDefault="00520ADF" w:rsidP="00520A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262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F26282">
        <w:rPr>
          <w:rFonts w:ascii="GHEA Grapalat" w:hAnsi="GHEA Grapalat"/>
          <w:sz w:val="20"/>
          <w:lang w:val="en-US"/>
        </w:rPr>
        <w:t xml:space="preserve"> </w:t>
      </w:r>
      <w:r w:rsidR="00F26282">
        <w:rPr>
          <w:rFonts w:ascii="GHEA Grapalat" w:hAnsi="GHEA Grapalat"/>
          <w:sz w:val="20"/>
        </w:rPr>
        <w:t>Муниципалитет Ашоцк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576673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D01" w:rsidRDefault="00866D01">
      <w:r>
        <w:separator/>
      </w:r>
    </w:p>
  </w:endnote>
  <w:endnote w:type="continuationSeparator" w:id="0">
    <w:p w:rsidR="00866D01" w:rsidRDefault="008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404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D01" w:rsidRDefault="00866D01">
      <w:r>
        <w:separator/>
      </w:r>
    </w:p>
  </w:footnote>
  <w:footnote w:type="continuationSeparator" w:id="0">
    <w:p w:rsidR="00866D01" w:rsidRDefault="0086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F6C"/>
    <w:rsid w:val="00074574"/>
    <w:rsid w:val="00075FE5"/>
    <w:rsid w:val="00082455"/>
    <w:rsid w:val="0008374E"/>
    <w:rsid w:val="0009038B"/>
    <w:rsid w:val="0009444C"/>
    <w:rsid w:val="00095B7E"/>
    <w:rsid w:val="000965A2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7639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2EA1"/>
    <w:rsid w:val="003E343E"/>
    <w:rsid w:val="003F04D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0AD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67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500B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87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349D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A19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2365"/>
    <w:rsid w:val="00A253DE"/>
    <w:rsid w:val="00A2735C"/>
    <w:rsid w:val="00A30C0F"/>
    <w:rsid w:val="00A31ACA"/>
    <w:rsid w:val="00A36B72"/>
    <w:rsid w:val="00A45288"/>
    <w:rsid w:val="00A611FE"/>
    <w:rsid w:val="00A70700"/>
    <w:rsid w:val="00A855C3"/>
    <w:rsid w:val="00AA698E"/>
    <w:rsid w:val="00AB1F7F"/>
    <w:rsid w:val="00AB253E"/>
    <w:rsid w:val="00AB2D08"/>
    <w:rsid w:val="00AC7F6F"/>
    <w:rsid w:val="00AD0D54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3BDE"/>
    <w:rsid w:val="00B7192A"/>
    <w:rsid w:val="00B737D5"/>
    <w:rsid w:val="00B7414D"/>
    <w:rsid w:val="00B85E41"/>
    <w:rsid w:val="00B927A9"/>
    <w:rsid w:val="00B97F20"/>
    <w:rsid w:val="00BA4AC3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0C6C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67322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41"/>
    <w:rsid w:val="00E64070"/>
    <w:rsid w:val="00E655F3"/>
    <w:rsid w:val="00E656C8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6282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0D1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2E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2D149277"/>
  <w15:docId w15:val="{577429C1-F02D-4D7F-9714-F0B1C7F9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072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F6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D0071-E06C-4F78-854D-E2C5FCDD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37</cp:revision>
  <cp:lastPrinted>2020-03-05T06:40:00Z</cp:lastPrinted>
  <dcterms:created xsi:type="dcterms:W3CDTF">2018-08-09T07:28:00Z</dcterms:created>
  <dcterms:modified xsi:type="dcterms:W3CDTF">2020-03-05T06:41:00Z</dcterms:modified>
</cp:coreProperties>
</file>